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5FB5E" w14:textId="77777777" w:rsidR="00A33EC8" w:rsidRPr="00A33EC8" w:rsidRDefault="00A33EC8" w:rsidP="00A33E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A33E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>“Paroļu ģenerators + kombinatorika”</w:t>
      </w:r>
    </w:p>
    <w:p w14:paraId="19D9116E" w14:textId="77777777" w:rsidR="00A33EC8" w:rsidRPr="00A33EC8" w:rsidRDefault="00A33EC8" w:rsidP="00A33E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A33EC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Ideja</w:t>
      </w:r>
    </w:p>
    <w:p w14:paraId="377E58FE" w14:textId="77777777" w:rsidR="00A33EC8" w:rsidRPr="00A33EC8" w:rsidRDefault="00A33EC8" w:rsidP="00A33E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Dot</w:t>
      </w:r>
      <w:r w:rsidR="00B036CC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simbolu kopa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>Ko parolē var ievadīt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0528CC50" w14:textId="139E7251" w:rsidR="00A33EC8" w:rsidRPr="00A33EC8" w:rsidRDefault="00A33EC8" w:rsidP="00A33E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S={A,B,C,1,2} </w:t>
      </w:r>
      <w:r w:rsid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C553D">
        <w:rPr>
          <w:rFonts w:ascii="Times New Roman" w:eastAsia="Times New Roman" w:hAnsi="Times New Roman" w:cs="Times New Roman"/>
          <w:sz w:val="24"/>
          <w:szCs w:val="24"/>
          <w:lang w:eastAsia="lv-LV"/>
        </w:rPr>
        <w:t>A:</w:t>
      </w:r>
      <w:r w:rsid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n=5 k=4</w:t>
      </w:r>
    </w:p>
    <w:p w14:paraId="0932C9D8" w14:textId="77777777" w:rsidR="00A33EC8" w:rsidRPr="00A33EC8" w:rsidRDefault="00A33EC8" w:rsidP="00A33E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A33EC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Matemātika</w:t>
      </w:r>
    </w:p>
    <w:p w14:paraId="03DA963C" w14:textId="4ABE3BBD" w:rsidR="00F84409" w:rsidRDefault="00A33EC8" w:rsidP="00A33E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Aprēķināt:</w:t>
      </w:r>
    </w:p>
    <w:p w14:paraId="28587A04" w14:textId="6F866CAC" w:rsidR="00F84409" w:rsidRDefault="00F84409" w:rsidP="00A33E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Ar atkārtojumiem</w:t>
      </w:r>
    </w:p>
    <w:p w14:paraId="7DC44944" w14:textId="7F06AEB7" w:rsidR="00F84409" w:rsidRPr="00F84409" w:rsidRDefault="00F84409" w:rsidP="00A33E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eastAsia="lv-LV"/>
            </w:rPr>
            <m:t>V=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eastAsia="lv-LV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lv-LV"/>
                </w:rPr>
                <m:t>5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lv-LV"/>
                </w:rPr>
                <m:t>4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eastAsia="lv-LV"/>
            </w:rPr>
            <m:t>=625</m:t>
          </m:r>
        </m:oMath>
      </m:oMathPara>
    </w:p>
    <w:p w14:paraId="72ED331D" w14:textId="5E8C7753" w:rsidR="00F84409" w:rsidRPr="00F84409" w:rsidRDefault="00F84409" w:rsidP="00A33E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Bez atkārtojumiem</w:t>
      </w:r>
    </w:p>
    <w:p w14:paraId="74DDCD64" w14:textId="3CFEB48A" w:rsidR="00F84409" w:rsidRPr="00A33EC8" w:rsidRDefault="00F84409" w:rsidP="00A33E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eastAsia="lv-LV"/>
            </w:rPr>
            <m:t>V=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eastAsia="lv-LV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lv-LV"/>
                </w:rPr>
                <m:t>5!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lv-LV"/>
                </w:rPr>
                <m:t>(5-4)!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lv-LV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eastAsia="lv-LV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lv-LV"/>
                </w:rPr>
                <m:t>120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lv-LV"/>
                </w:rPr>
                <m:t>1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lv-LV"/>
            </w:rPr>
            <m:t>=120</m:t>
          </m:r>
          <m:r>
            <w:rPr>
              <w:rFonts w:ascii="Times New Roman" w:eastAsia="Times New Roman" w:hAnsi="Times New Roman" w:cs="Times New Roman"/>
              <w:sz w:val="24"/>
              <w:szCs w:val="24"/>
              <w:lang w:eastAsia="lv-LV"/>
            </w:rPr>
            <w:br/>
          </m:r>
        </m:oMath>
      </m:oMathPara>
    </w:p>
    <w:p w14:paraId="5AC82329" w14:textId="77777777" w:rsidR="00A33EC8" w:rsidRPr="00A33EC8" w:rsidRDefault="00A33EC8" w:rsidP="00A33EC8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Variācijas ar atkārtojumiem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(burti un cipari var atkārtoties)</w:t>
      </w:r>
    </w:p>
    <w:p w14:paraId="4AF9C312" w14:textId="77777777" w:rsidR="00A33EC8" w:rsidRPr="00A33EC8" w:rsidRDefault="00A33EC8" w:rsidP="00A33EC8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Variācijas bez atkārtojumiem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(burti un cipari </w:t>
      </w:r>
      <w:proofErr w:type="spellStart"/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>NEvar</w:t>
      </w:r>
      <w:proofErr w:type="spellEnd"/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atkārtoties</w:t>
      </w:r>
    </w:p>
    <w:p w14:paraId="6ABD67F2" w14:textId="77777777" w:rsidR="00A33EC8" w:rsidRPr="00A33EC8" w:rsidRDefault="00A33EC8" w:rsidP="00A33EC8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Cik paroļu garumā 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var izveidot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abos šajos gadījumos</w:t>
      </w:r>
    </w:p>
    <w:p w14:paraId="7F49AA05" w14:textId="77777777" w:rsidR="00A33EC8" w:rsidRPr="00A33EC8" w:rsidRDefault="00A33EC8" w:rsidP="00A33E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A33EC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Programmēšana</w:t>
      </w:r>
      <w:r w:rsidR="00DB29DD" w:rsidRPr="00B036C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 xml:space="preserve"> (PHP/JS)</w:t>
      </w:r>
    </w:p>
    <w:p w14:paraId="480C6C5D" w14:textId="77777777" w:rsidR="00A33EC8" w:rsidRDefault="00A33EC8" w:rsidP="00A33E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Programma:</w:t>
      </w:r>
    </w:p>
    <w:p w14:paraId="1FA61104" w14:textId="77777777" w:rsidR="00A33EC8" w:rsidRDefault="00A33EC8" w:rsidP="00A33E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Saglabā 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mainīgā </w:t>
      </w: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Simbolu kopu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(jūsu parol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>ei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izmantojamos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036CC" w:rsidRPr="00B036C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vismaz </w:t>
      </w:r>
      <w:r w:rsidRPr="00B036C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5</w:t>
      </w:r>
      <w:r w:rsidR="00B036C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 </w:t>
      </w:r>
      <w:r w:rsidRPr="00B036C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simbol</w:t>
      </w:r>
      <w:r w:rsidR="00DB29DD" w:rsidRPr="00B036C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us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(burti un cipari))</w:t>
      </w:r>
    </w:p>
    <w:p w14:paraId="40E78924" w14:textId="77777777" w:rsidR="00B036CC" w:rsidRPr="00A33EC8" w:rsidRDefault="00B036CC" w:rsidP="00A33E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Ievadāt savu paroli 4 simboli, pēc nosacījuma (ar/BEZ atkārtojuma)-izveidojat ievades kontroli</w:t>
      </w:r>
    </w:p>
    <w:p w14:paraId="0D84F6E2" w14:textId="77777777" w:rsidR="00A33EC8" w:rsidRDefault="00B036CC" w:rsidP="00A33E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Uz ekrāna izvada</w:t>
      </w:r>
      <w:r w:rsidR="00A33EC8"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teorētisko daudzumu</w:t>
      </w:r>
      <w:r w:rsid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(ZINOT šos simbolus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atkārtojumu un BEZ atkārtojuma</w:t>
      </w:r>
      <w:r w:rsid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40FFF68C" w14:textId="77777777" w:rsidR="00A33EC8" w:rsidRDefault="00A33EC8" w:rsidP="007903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Ģenerē paroles</w:t>
      </w:r>
      <w:r w:rsidR="00B036C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parādā uz ekrāna</w:t>
      </w:r>
    </w:p>
    <w:p w14:paraId="36A22669" w14:textId="77777777" w:rsidR="00A33EC8" w:rsidRDefault="00A33EC8" w:rsidP="00A33E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Saglabā 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mainīgajā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ģenerētos </w:t>
      </w: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Paroļu rezultātus</w:t>
      </w:r>
    </w:p>
    <w:p w14:paraId="05A863EA" w14:textId="77777777" w:rsidR="00A33EC8" w:rsidRDefault="00DB29DD" w:rsidP="00A33E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Dod iespēju saglabāt rezultātu TXT formātā</w:t>
      </w:r>
    </w:p>
    <w:p w14:paraId="280DAC5A" w14:textId="77777777" w:rsidR="00A33EC8" w:rsidRDefault="00A33EC8" w:rsidP="007903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Salīdzina ar reālo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 parāda, kurs burts ir pareizi uzminēts</w:t>
      </w:r>
    </w:p>
    <w:p w14:paraId="69FE1DAC" w14:textId="04DB8124" w:rsidR="00AA5DF6" w:rsidRDefault="00AA5DF6" w:rsidP="00AA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32B60A42" w14:textId="3E4529FB" w:rsid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F844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F33F8"/>
    <w:multiLevelType w:val="hybridMultilevel"/>
    <w:tmpl w:val="F88E2A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E7475"/>
    <w:multiLevelType w:val="hybridMultilevel"/>
    <w:tmpl w:val="1BFE32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493CDF"/>
    <w:multiLevelType w:val="multilevel"/>
    <w:tmpl w:val="C9A4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4239709">
    <w:abstractNumId w:val="2"/>
  </w:num>
  <w:num w:numId="2" w16cid:durableId="1256477661">
    <w:abstractNumId w:val="0"/>
  </w:num>
  <w:num w:numId="3" w16cid:durableId="1404985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EC8"/>
    <w:rsid w:val="00043EE7"/>
    <w:rsid w:val="00470EB6"/>
    <w:rsid w:val="00A33EC8"/>
    <w:rsid w:val="00AA5DF6"/>
    <w:rsid w:val="00AC553D"/>
    <w:rsid w:val="00B036CC"/>
    <w:rsid w:val="00DB29DD"/>
    <w:rsid w:val="00DD2D09"/>
    <w:rsid w:val="00F8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F5265"/>
  <w15:chartTrackingRefBased/>
  <w15:docId w15:val="{1E6DB590-BD3A-42B1-B10F-2729C2A18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33E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A33E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3EC8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A33EC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Strong">
    <w:name w:val="Strong"/>
    <w:basedOn w:val="DefaultParagraphFont"/>
    <w:uiPriority w:val="22"/>
    <w:qFormat/>
    <w:rsid w:val="00A33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atex-mathml">
    <w:name w:val="katex-mathml"/>
    <w:basedOn w:val="DefaultParagraphFont"/>
    <w:rsid w:val="00A33EC8"/>
  </w:style>
  <w:style w:type="character" w:customStyle="1" w:styleId="mord">
    <w:name w:val="mord"/>
    <w:basedOn w:val="DefaultParagraphFont"/>
    <w:rsid w:val="00A33EC8"/>
  </w:style>
  <w:style w:type="character" w:customStyle="1" w:styleId="mrel">
    <w:name w:val="mrel"/>
    <w:basedOn w:val="DefaultParagraphFont"/>
    <w:rsid w:val="00A33EC8"/>
  </w:style>
  <w:style w:type="character" w:customStyle="1" w:styleId="mopen">
    <w:name w:val="mopen"/>
    <w:basedOn w:val="DefaultParagraphFont"/>
    <w:rsid w:val="00A33EC8"/>
  </w:style>
  <w:style w:type="character" w:customStyle="1" w:styleId="mpunct">
    <w:name w:val="mpunct"/>
    <w:basedOn w:val="DefaultParagraphFont"/>
    <w:rsid w:val="00A33EC8"/>
  </w:style>
  <w:style w:type="character" w:customStyle="1" w:styleId="mclose">
    <w:name w:val="mclose"/>
    <w:basedOn w:val="DefaultParagraphFont"/>
    <w:rsid w:val="00A33EC8"/>
  </w:style>
  <w:style w:type="paragraph" w:styleId="ListParagraph">
    <w:name w:val="List Paragraph"/>
    <w:basedOn w:val="Normal"/>
    <w:uiPriority w:val="34"/>
    <w:qFormat/>
    <w:rsid w:val="00A33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6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Līva Samanta Saltā</cp:lastModifiedBy>
  <cp:revision>12</cp:revision>
  <dcterms:created xsi:type="dcterms:W3CDTF">2026-02-23T06:55:00Z</dcterms:created>
  <dcterms:modified xsi:type="dcterms:W3CDTF">2026-04-15T11:04:00Z</dcterms:modified>
</cp:coreProperties>
</file>